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EB6" w:rsidRPr="0073658D" w:rsidRDefault="0073658D" w:rsidP="00BA536A">
      <w:pPr>
        <w:pageBreakBefore/>
        <w:spacing w:after="0"/>
        <w:jc w:val="center"/>
        <w:rPr>
          <w:b/>
        </w:rPr>
      </w:pPr>
      <w:bookmarkStart w:id="0" w:name="_GoBack"/>
      <w:bookmarkEnd w:id="0"/>
      <w:r w:rsidRPr="0073658D">
        <w:rPr>
          <w:b/>
        </w:rPr>
        <w:t>Е</w:t>
      </w:r>
      <w:r>
        <w:rPr>
          <w:b/>
        </w:rPr>
        <w:t>ж</w:t>
      </w:r>
      <w:r w:rsidRPr="0073658D">
        <w:rPr>
          <w:b/>
        </w:rPr>
        <w:t>енедельный отчет по исполнению инвестиционной программы за 2023 год</w:t>
      </w:r>
    </w:p>
    <w:p w:rsidR="001F7526" w:rsidRDefault="0073658D" w:rsidP="00CC1ACA">
      <w:pPr>
        <w:spacing w:after="0"/>
        <w:jc w:val="center"/>
        <w:rPr>
          <w:b/>
        </w:rPr>
      </w:pPr>
      <w:r>
        <w:rPr>
          <w:b/>
        </w:rPr>
        <w:t>п</w:t>
      </w:r>
      <w:r w:rsidR="009C5DFF">
        <w:rPr>
          <w:b/>
        </w:rPr>
        <w:t>о состоянию на 10</w:t>
      </w:r>
      <w:r w:rsidRPr="0073658D">
        <w:rPr>
          <w:b/>
        </w:rPr>
        <w:t>.0</w:t>
      </w:r>
      <w:r w:rsidR="009C5DFF">
        <w:rPr>
          <w:b/>
        </w:rPr>
        <w:t>7</w:t>
      </w:r>
      <w:r w:rsidRPr="0073658D">
        <w:rPr>
          <w:b/>
        </w:rPr>
        <w:t>.2023</w:t>
      </w:r>
    </w:p>
    <w:p w:rsidR="00CC1ACA" w:rsidRDefault="00CC1ACA" w:rsidP="00CC1ACA">
      <w:pPr>
        <w:spacing w:after="0"/>
        <w:jc w:val="center"/>
        <w:rPr>
          <w:b/>
        </w:rPr>
      </w:pPr>
    </w:p>
    <w:p w:rsidR="00B447E4" w:rsidRPr="001F7526" w:rsidRDefault="00B447E4" w:rsidP="00B447E4">
      <w:pPr>
        <w:jc w:val="center"/>
        <w:rPr>
          <w:b/>
          <w:u w:val="single"/>
        </w:rPr>
      </w:pPr>
      <w:r>
        <w:rPr>
          <w:b/>
          <w:u w:val="single"/>
        </w:rPr>
        <w:t>Теплоснабжение</w:t>
      </w:r>
    </w:p>
    <w:p w:rsidR="00775390" w:rsidRDefault="00B447E4" w:rsidP="00CC1ACA">
      <w:pPr>
        <w:pStyle w:val="a3"/>
        <w:numPr>
          <w:ilvl w:val="0"/>
          <w:numId w:val="2"/>
        </w:numPr>
        <w:jc w:val="both"/>
        <w:rPr>
          <w:b/>
        </w:rPr>
      </w:pPr>
      <w:r w:rsidRPr="00A82084">
        <w:rPr>
          <w:b/>
        </w:rPr>
        <w:t xml:space="preserve">Капитальный ремонт системы ГВС </w:t>
      </w:r>
      <w:proofErr w:type="spellStart"/>
      <w:r w:rsidRPr="00A82084">
        <w:rPr>
          <w:b/>
        </w:rPr>
        <w:t>мкр</w:t>
      </w:r>
      <w:proofErr w:type="gramStart"/>
      <w:r w:rsidRPr="00A82084">
        <w:rPr>
          <w:b/>
        </w:rPr>
        <w:t>.Н</w:t>
      </w:r>
      <w:proofErr w:type="gramEnd"/>
      <w:r w:rsidRPr="00A82084">
        <w:rPr>
          <w:b/>
        </w:rPr>
        <w:t>урай</w:t>
      </w:r>
      <w:proofErr w:type="spellEnd"/>
      <w:r w:rsidRPr="00A82084">
        <w:rPr>
          <w:b/>
        </w:rPr>
        <w:t xml:space="preserve"> в </w:t>
      </w:r>
      <w:proofErr w:type="spellStart"/>
      <w:r w:rsidRPr="00A82084">
        <w:rPr>
          <w:b/>
        </w:rPr>
        <w:t>г.Тобыл</w:t>
      </w:r>
      <w:proofErr w:type="spellEnd"/>
      <w:r w:rsidRPr="00A82084">
        <w:rPr>
          <w:b/>
        </w:rPr>
        <w:t xml:space="preserve"> </w:t>
      </w:r>
    </w:p>
    <w:p w:rsidR="00B447E4" w:rsidRDefault="00B447E4" w:rsidP="00775390">
      <w:pPr>
        <w:pStyle w:val="a3"/>
        <w:jc w:val="both"/>
        <w:rPr>
          <w:b/>
        </w:rPr>
      </w:pPr>
      <w:r w:rsidRPr="00A82084">
        <w:rPr>
          <w:b/>
        </w:rPr>
        <w:t>(мероприятие, планируемое к внесению в инвестиционную программу на 2023 год в ходе корректировки до 01.11.2023)</w:t>
      </w:r>
    </w:p>
    <w:p w:rsidR="00B447E4" w:rsidRDefault="00B447E4" w:rsidP="00CC1ACA">
      <w:pPr>
        <w:pStyle w:val="a3"/>
        <w:jc w:val="both"/>
      </w:pPr>
      <w:r>
        <w:t>План – 75,5 метров трассы</w:t>
      </w:r>
    </w:p>
    <w:p w:rsidR="00B447E4" w:rsidRPr="000A4F8F" w:rsidRDefault="00B447E4" w:rsidP="00CC1ACA">
      <w:pPr>
        <w:pStyle w:val="a3"/>
        <w:jc w:val="both"/>
      </w:pPr>
      <w:r w:rsidRPr="000A4F8F">
        <w:t xml:space="preserve">Выполнение – </w:t>
      </w:r>
      <w:r>
        <w:t>25 метров трассы (33</w:t>
      </w:r>
      <w:r w:rsidRPr="000A4F8F">
        <w:t>%</w:t>
      </w:r>
      <w:r>
        <w:t>)</w:t>
      </w:r>
      <w:r w:rsidRPr="000A4F8F">
        <w:t>.</w:t>
      </w:r>
    </w:p>
    <w:p w:rsidR="00B447E4" w:rsidRDefault="00B447E4" w:rsidP="00CC1ACA">
      <w:pPr>
        <w:pStyle w:val="a3"/>
        <w:jc w:val="both"/>
      </w:pPr>
      <w:r w:rsidRPr="000A4F8F">
        <w:t xml:space="preserve">Фактическое освоение на текущий момент  – </w:t>
      </w:r>
      <w:r w:rsidRPr="00A82084">
        <w:t>228,79699</w:t>
      </w:r>
      <w:r w:rsidRPr="000A4F8F">
        <w:t xml:space="preserve"> тыс. тенге</w:t>
      </w:r>
    </w:p>
    <w:p w:rsidR="00742A3C" w:rsidRDefault="00742A3C" w:rsidP="00CC1ACA">
      <w:pPr>
        <w:pStyle w:val="a3"/>
        <w:jc w:val="both"/>
      </w:pPr>
      <w:r>
        <w:t xml:space="preserve">Материал для проведения ремонтных работ приобретен на 100%. </w:t>
      </w:r>
    </w:p>
    <w:p w:rsidR="00B447E4" w:rsidRDefault="00B447E4" w:rsidP="00B447E4">
      <w:pPr>
        <w:pStyle w:val="a3"/>
      </w:pPr>
      <w:r>
        <w:rPr>
          <w:noProof/>
          <w:lang w:eastAsia="ru-RU"/>
        </w:rPr>
        <w:drawing>
          <wp:inline distT="0" distB="0" distL="0" distR="0" wp14:anchorId="2181BC2E" wp14:editId="091CF593">
            <wp:extent cx="5400000" cy="3024000"/>
            <wp:effectExtent l="0" t="0" r="0" b="5080"/>
            <wp:docPr id="3" name="Рисунок 3" descr="D:\Documents\ИНВЕСТПРОГРАММЫ\ВЫПОЛНЕНИЕ РЕМОНТОВ (2019, 2020, 2021, 2022) - фото\2023\2023, 2 квартал\Т\WhatsApp Image 2023-05-24 at 17.03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ИНВЕСТПРОГРАММЫ\ВЫПОЛНЕНИЕ РЕМОНТОВ (2019, 2020, 2021, 2022) - фото\2023\2023, 2 квартал\Т\WhatsApp Image 2023-05-24 at 17.03.05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05B91B" wp14:editId="719B1D31">
            <wp:extent cx="2700000" cy="3600000"/>
            <wp:effectExtent l="0" t="0" r="5715" b="635"/>
            <wp:docPr id="6" name="Рисунок 6" descr="D:\Documents\ИНВЕСТПРОГРАММЫ\ВЫПОЛНЕНИЕ РЕМОНТОВ (2019, 2020, 2021, 2022) - фото\2023\2023, 2 квартал\Т\WhatsApp Image 2023-06-06 at 16.50.5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ИНВЕСТПРОГРАММЫ\ВЫПОЛНЕНИЕ РЕМОНТОВ (2019, 2020, 2021, 2022) - фото\2023\2023, 2 квартал\Т\WhatsApp Image 2023-06-06 at 16.50.50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BBDF94" wp14:editId="507D177E">
            <wp:extent cx="2700000" cy="3600000"/>
            <wp:effectExtent l="0" t="0" r="5715" b="635"/>
            <wp:docPr id="7" name="Рисунок 7" descr="D:\Documents\ИНВЕСТПРОГРАММЫ\ВЫПОЛНЕНИЕ РЕМОНТОВ (2019, 2020, 2021, 2022) - фото\2023\2023, 2 квартал\Т\WhatsApp Image 2023-06-06 at 16.50.5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ИНВЕСТПРОГРАММЫ\ВЫПОЛНЕНИЕ РЕМОНТОВ (2019, 2020, 2021, 2022) - фото\2023\2023, 2 квартал\Т\WhatsApp Image 2023-06-06 at 16.50.51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FB17BC" wp14:editId="60CA74C4">
            <wp:extent cx="2700000" cy="4806000"/>
            <wp:effectExtent l="0" t="0" r="5715" b="0"/>
            <wp:docPr id="8" name="Рисунок 8" descr="D:\Documents\ИНВЕСТПРОГРАММЫ\ВЫПОЛНЕНИЕ РЕМОНТОВ (2019, 2020, 2021, 2022) - фото\2023\2023, 2 квартал\Т\WhatsApp Image 2023-06-19 at 16.5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ИНВЕСТПРОГРАММЫ\ВЫПОЛНЕНИЕ РЕМОНТОВ (2019, 2020, 2021, 2022) - фото\2023\2023, 2 квартал\Т\WhatsApp Image 2023-06-19 at 16.51.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8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EE6B81" wp14:editId="429F07B5">
            <wp:extent cx="2700000" cy="4806000"/>
            <wp:effectExtent l="0" t="0" r="5715" b="0"/>
            <wp:docPr id="9" name="Рисунок 9" descr="D:\Documents\ИНВЕСТПРОГРАММЫ\ВЫПОЛНЕНИЕ РЕМОНТОВ (2019, 2020, 2021, 2022) - фото\2023\2023, 2 квартал\Т\WhatsApp Image 2023-06-19 at 16.5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ИНВЕСТПРОГРАММЫ\ВЫПОЛНЕНИЕ РЕМОНТОВ (2019, 2020, 2021, 2022) - фото\2023\2023, 2 квартал\Т\WhatsApp Image 2023-06-19 at 16.51.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8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F78E68" wp14:editId="591F1BF3">
            <wp:extent cx="5400000" cy="3034800"/>
            <wp:effectExtent l="0" t="0" r="0" b="0"/>
            <wp:docPr id="10" name="Рисунок 10" descr="D:\Documents\ИНВЕСТПРОГРАММЫ\ВЫПОЛНЕНИЕ РЕМОНТОВ (2019, 2020, 2021, 2022) - фото\2023\2023, 2 квартал\Т\WhatsApp Image 2023-06-26 at 16.5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ИНВЕСТПРОГРАММЫ\ВЫПОЛНЕНИЕ РЕМОНТОВ (2019, 2020, 2021, 2022) - фото\2023\2023, 2 квартал\Т\WhatsApp Image 2023-06-26 at 16.57.0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800FE6" wp14:editId="60EE9D21">
            <wp:extent cx="5400000" cy="3034800"/>
            <wp:effectExtent l="0" t="0" r="0" b="0"/>
            <wp:docPr id="11" name="Рисунок 11" descr="D:\Documents\ИНВЕСТПРОГРАММЫ\ВЫПОЛНЕНИЕ РЕМОНТОВ (2019, 2020, 2021, 2022) - фото\2023\2023, 2 квартал\Т\WhatsApp Image 2023-06-26 at 16.57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ИНВЕСТПРОГРАММЫ\ВЫПОЛНЕНИЕ РЕМОНТОВ (2019, 2020, 2021, 2022) - фото\2023\2023, 2 квартал\Т\WhatsApp Image 2023-06-26 at 16.57.02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4" w:rsidRDefault="00B447E4" w:rsidP="0073658D">
      <w:pPr>
        <w:jc w:val="center"/>
        <w:rPr>
          <w:b/>
        </w:rPr>
      </w:pPr>
    </w:p>
    <w:p w:rsidR="00B447E4" w:rsidRPr="00B447E4" w:rsidRDefault="00B447E4" w:rsidP="00B447E4"/>
    <w:p w:rsidR="00775390" w:rsidRDefault="00B447E4" w:rsidP="00CC1ACA">
      <w:pPr>
        <w:pStyle w:val="a3"/>
        <w:pageBreakBefore/>
        <w:numPr>
          <w:ilvl w:val="0"/>
          <w:numId w:val="2"/>
        </w:numPr>
        <w:jc w:val="both"/>
        <w:rPr>
          <w:b/>
        </w:rPr>
      </w:pPr>
      <w:r w:rsidRPr="00A82084">
        <w:rPr>
          <w:b/>
        </w:rPr>
        <w:lastRenderedPageBreak/>
        <w:t xml:space="preserve">Капитальный ремонт системы </w:t>
      </w:r>
      <w:r>
        <w:rPr>
          <w:b/>
        </w:rPr>
        <w:t xml:space="preserve">тепловых сетей </w:t>
      </w:r>
      <w:proofErr w:type="spellStart"/>
      <w:r w:rsidRPr="00A82084">
        <w:rPr>
          <w:b/>
        </w:rPr>
        <w:t>мкр</w:t>
      </w:r>
      <w:proofErr w:type="gramStart"/>
      <w:r w:rsidRPr="00A82084">
        <w:rPr>
          <w:b/>
        </w:rPr>
        <w:t>.Н</w:t>
      </w:r>
      <w:proofErr w:type="gramEnd"/>
      <w:r w:rsidRPr="00A82084">
        <w:rPr>
          <w:b/>
        </w:rPr>
        <w:t>урай</w:t>
      </w:r>
      <w:proofErr w:type="spellEnd"/>
      <w:r w:rsidRPr="00A82084">
        <w:rPr>
          <w:b/>
        </w:rPr>
        <w:t xml:space="preserve"> в </w:t>
      </w:r>
      <w:proofErr w:type="spellStart"/>
      <w:r w:rsidRPr="00A82084">
        <w:rPr>
          <w:b/>
        </w:rPr>
        <w:t>г.Тобыл</w:t>
      </w:r>
      <w:proofErr w:type="spellEnd"/>
      <w:r w:rsidRPr="00A82084">
        <w:rPr>
          <w:b/>
        </w:rPr>
        <w:t xml:space="preserve"> </w:t>
      </w:r>
    </w:p>
    <w:p w:rsidR="00B447E4" w:rsidRPr="00A82084" w:rsidRDefault="00B447E4" w:rsidP="00775390">
      <w:pPr>
        <w:pStyle w:val="a3"/>
        <w:ind w:left="714"/>
        <w:jc w:val="both"/>
        <w:rPr>
          <w:b/>
        </w:rPr>
      </w:pPr>
      <w:r w:rsidRPr="00A82084">
        <w:rPr>
          <w:b/>
        </w:rPr>
        <w:t>(мероприятие, планируемое к внесению в инвестиционную программу на 2023 год в ходе корректировки до 01.11.2023)</w:t>
      </w:r>
    </w:p>
    <w:p w:rsidR="00B447E4" w:rsidRDefault="00B447E4" w:rsidP="00CC1ACA">
      <w:pPr>
        <w:pStyle w:val="a3"/>
        <w:jc w:val="both"/>
      </w:pPr>
      <w:r>
        <w:t>План – 167 метров трассы</w:t>
      </w:r>
    </w:p>
    <w:p w:rsidR="00CC1ACA" w:rsidRDefault="00B447E4" w:rsidP="00CC1ACA">
      <w:pPr>
        <w:pStyle w:val="a3"/>
        <w:jc w:val="both"/>
      </w:pPr>
      <w:r w:rsidRPr="000A4F8F">
        <w:t xml:space="preserve">Выполнение – </w:t>
      </w:r>
      <w:r>
        <w:t>20 метров трассы (12</w:t>
      </w:r>
      <w:r w:rsidRPr="000A4F8F">
        <w:t>%</w:t>
      </w:r>
      <w:r>
        <w:t>)</w:t>
      </w:r>
      <w:r w:rsidRPr="000A4F8F">
        <w:t>.</w:t>
      </w:r>
    </w:p>
    <w:p w:rsidR="00742A3C" w:rsidRDefault="00742A3C" w:rsidP="00742A3C">
      <w:pPr>
        <w:pStyle w:val="a3"/>
        <w:jc w:val="both"/>
      </w:pPr>
      <w:r>
        <w:t xml:space="preserve">Материал для проведения ремонтных работ приобретен на 100%. </w:t>
      </w:r>
    </w:p>
    <w:p w:rsidR="00B447E4" w:rsidRDefault="00B447E4" w:rsidP="00CC1ACA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33303B88" wp14:editId="5C689A82">
            <wp:extent cx="5400000" cy="3024000"/>
            <wp:effectExtent l="0" t="0" r="0" b="5080"/>
            <wp:docPr id="12" name="Рисунок 12" descr="D:\Documents\ИНВЕСТПРОГРАММЫ\ВЫПОЛНЕНИЕ РЕМОНТОВ (2019, 2020, 2021, 2022) - фото\2023\2023, 2 квартал\Т\WhatsApp Image 2023-05-24 at 17.03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ИНВЕСТПРОГРАММЫ\ВЫПОЛНЕНИЕ РЕМОНТОВ (2019, 2020, 2021, 2022) - фото\2023\2023, 2 квартал\Т\WhatsApp Image 2023-05-24 at 17.03.05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FC5FB8" wp14:editId="73F0DE4C">
            <wp:extent cx="2700000" cy="4806000"/>
            <wp:effectExtent l="0" t="0" r="5715" b="0"/>
            <wp:docPr id="13" name="Рисунок 13" descr="D:\Documents\ИНВЕСТПРОГРАММЫ\ВЫПОЛНЕНИЕ РЕМОНТОВ (2019, 2020, 2021, 2022) - фото\2023\2023, 2 квартал\Т\WhatsApp Image 2023-06-19 at 16.5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ИНВЕСТПРОГРАММЫ\ВЫПОЛНЕНИЕ РЕМОНТОВ (2019, 2020, 2021, 2022) - фото\2023\2023, 2 квартал\Т\WhatsApp Image 2023-06-19 at 16.51.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8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8CFC3F" wp14:editId="0DB5F9CC">
            <wp:extent cx="2700000" cy="4806000"/>
            <wp:effectExtent l="0" t="0" r="5715" b="0"/>
            <wp:docPr id="14" name="Рисунок 14" descr="D:\Documents\ИНВЕСТПРОГРАММЫ\ВЫПОЛНЕНИЕ РЕМОНТОВ (2019, 2020, 2021, 2022) - фото\2023\2023, 2 квартал\Т\WhatsApp Image 2023-06-19 at 16.5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ИНВЕСТПРОГРАММЫ\ВЫПОЛНЕНИЕ РЕМОНТОВ (2019, 2020, 2021, 2022) - фото\2023\2023, 2 квартал\Т\WhatsApp Image 2023-06-19 at 16.51.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8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4" w:rsidRPr="0073658D" w:rsidRDefault="00B447E4" w:rsidP="00B447E4">
      <w:pPr>
        <w:pStyle w:val="a3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13BFD3B" wp14:editId="056EA584">
            <wp:extent cx="5400000" cy="3034800"/>
            <wp:effectExtent l="0" t="0" r="0" b="0"/>
            <wp:docPr id="15" name="Рисунок 15" descr="D:\Documents\ИНВЕСТПРОГРАММЫ\ВЫПОЛНЕНИЕ РЕМОНТОВ (2019, 2020, 2021, 2022) - фото\2023\2023, 2 квартал\Т\WhatsApp Image 2023-06-26 at 16.5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ИНВЕСТПРОГРАММЫ\ВЫПОЛНЕНИЕ РЕМОНТОВ (2019, 2020, 2021, 2022) - фото\2023\2023, 2 квартал\Т\WhatsApp Image 2023-06-26 at 16.57.0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E9" w:rsidRDefault="00911BE9" w:rsidP="00B447E4">
      <w:pPr>
        <w:tabs>
          <w:tab w:val="left" w:pos="4180"/>
        </w:tabs>
      </w:pPr>
    </w:p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Default="00911BE9" w:rsidP="00911BE9"/>
    <w:p w:rsidR="00B447E4" w:rsidRDefault="00911BE9" w:rsidP="00911BE9">
      <w:pPr>
        <w:tabs>
          <w:tab w:val="left" w:pos="1217"/>
        </w:tabs>
      </w:pPr>
      <w:r>
        <w:tab/>
      </w:r>
    </w:p>
    <w:p w:rsidR="00775390" w:rsidRPr="00775390" w:rsidRDefault="00911BE9" w:rsidP="00775390">
      <w:pPr>
        <w:pStyle w:val="a3"/>
        <w:pageBreakBefore/>
        <w:numPr>
          <w:ilvl w:val="0"/>
          <w:numId w:val="2"/>
        </w:numPr>
        <w:jc w:val="both"/>
        <w:rPr>
          <w:b/>
        </w:rPr>
      </w:pPr>
      <w:r w:rsidRPr="00775390">
        <w:rPr>
          <w:b/>
        </w:rPr>
        <w:lastRenderedPageBreak/>
        <w:t xml:space="preserve">Капитальный ремонт </w:t>
      </w:r>
      <w:r w:rsidR="00775390">
        <w:rPr>
          <w:b/>
        </w:rPr>
        <w:t xml:space="preserve">узла </w:t>
      </w:r>
      <w:r w:rsidR="00775390" w:rsidRPr="00775390">
        <w:rPr>
          <w:b/>
        </w:rPr>
        <w:t xml:space="preserve">учета газа котельной "Нурай"  </w:t>
      </w:r>
      <w:proofErr w:type="spellStart"/>
      <w:r w:rsidR="00775390" w:rsidRPr="00775390">
        <w:rPr>
          <w:b/>
        </w:rPr>
        <w:t>г</w:t>
      </w:r>
      <w:proofErr w:type="gramStart"/>
      <w:r w:rsidR="00775390" w:rsidRPr="00775390">
        <w:rPr>
          <w:b/>
        </w:rPr>
        <w:t>.Т</w:t>
      </w:r>
      <w:proofErr w:type="gramEnd"/>
      <w:r w:rsidR="00775390" w:rsidRPr="00775390">
        <w:rPr>
          <w:b/>
        </w:rPr>
        <w:t>обыл</w:t>
      </w:r>
      <w:proofErr w:type="spellEnd"/>
    </w:p>
    <w:p w:rsidR="00911BE9" w:rsidRPr="00A82084" w:rsidRDefault="00911BE9" w:rsidP="00775390">
      <w:pPr>
        <w:pStyle w:val="a3"/>
        <w:ind w:left="714"/>
        <w:jc w:val="both"/>
        <w:rPr>
          <w:b/>
        </w:rPr>
      </w:pPr>
      <w:r w:rsidRPr="00A82084">
        <w:rPr>
          <w:b/>
        </w:rPr>
        <w:t>(мероприятие, планируемое к внесению в инвестиционную программу на 2023 год в ходе корректировки до 01.11.2023)</w:t>
      </w:r>
    </w:p>
    <w:p w:rsidR="00775390" w:rsidRPr="000A4F8F" w:rsidRDefault="00775390" w:rsidP="00775390">
      <w:pPr>
        <w:pStyle w:val="a3"/>
        <w:jc w:val="both"/>
      </w:pPr>
      <w:r w:rsidRPr="000A4F8F">
        <w:t>Выполнение – 100%.</w:t>
      </w:r>
    </w:p>
    <w:p w:rsidR="00775390" w:rsidRDefault="00775390" w:rsidP="00775390">
      <w:pPr>
        <w:pStyle w:val="a3"/>
        <w:jc w:val="both"/>
      </w:pPr>
      <w:r w:rsidRPr="000A4F8F">
        <w:t xml:space="preserve">Фактическое освоение на </w:t>
      </w:r>
      <w:r>
        <w:t xml:space="preserve">текущий момент </w:t>
      </w:r>
      <w:r w:rsidRPr="000A4F8F">
        <w:t xml:space="preserve"> –</w:t>
      </w:r>
      <w:r>
        <w:t xml:space="preserve"> 750</w:t>
      </w:r>
      <w:r w:rsidRPr="000A4F8F">
        <w:t>,</w:t>
      </w:r>
      <w:r>
        <w:t>0</w:t>
      </w:r>
      <w:r w:rsidRPr="000A4F8F">
        <w:t xml:space="preserve"> тыс. тенге</w:t>
      </w:r>
    </w:p>
    <w:p w:rsidR="00911BE9" w:rsidRPr="00911BE9" w:rsidRDefault="00775390" w:rsidP="007564AC">
      <w:pPr>
        <w:tabs>
          <w:tab w:val="left" w:pos="121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400000" cy="3042000"/>
            <wp:effectExtent l="0" t="0" r="0" b="6350"/>
            <wp:docPr id="4" name="Рисунок 4" descr="D:\Documents\ИНВЕСТПРОГРАММЫ\ВЫПОЛНЕНИЕ РЕМОНТОВ (2019, 2020, 2021, 2022) - фото\2023\2023, 3 квартал\WhatsApp Image 2023-07-10 at 10.0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ИНВЕСТПРОГРАММЫ\ВЫПОЛНЕНИЕ РЕМОНТОВ (2019, 2020, 2021, 2022) - фото\2023\2023, 3 квартал\WhatsApp Image 2023-07-10 at 10.03.5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00000" cy="3042000"/>
            <wp:effectExtent l="0" t="0" r="0" b="6350"/>
            <wp:docPr id="5" name="Рисунок 5" descr="D:\Documents\ИНВЕСТПРОГРАММЫ\ВЫПОЛНЕНИЕ РЕМОНТОВ (2019, 2020, 2021, 2022) - фото\2023\2023, 3 квартал\WhatsApp Image 2023-07-10 at 10.0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ИНВЕСТПРОГРАММЫ\ВЫПОЛНЕНИЕ РЕМОНТОВ (2019, 2020, 2021, 2022) - фото\2023\2023, 3 квартал\WhatsApp Image 2023-07-10 at 10.03.3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58D" w:rsidRPr="001F7526" w:rsidRDefault="000A4F8F" w:rsidP="00B447E4">
      <w:pPr>
        <w:pageBreakBefore/>
        <w:jc w:val="center"/>
        <w:rPr>
          <w:b/>
          <w:u w:val="single"/>
        </w:rPr>
      </w:pPr>
      <w:r w:rsidRPr="001F7526">
        <w:rPr>
          <w:b/>
          <w:u w:val="single"/>
        </w:rPr>
        <w:lastRenderedPageBreak/>
        <w:t>Водоснабжение</w:t>
      </w:r>
    </w:p>
    <w:p w:rsidR="0073658D" w:rsidRDefault="000A4F8F" w:rsidP="00CC1ACA">
      <w:pPr>
        <w:pStyle w:val="a3"/>
        <w:numPr>
          <w:ilvl w:val="0"/>
          <w:numId w:val="1"/>
        </w:numPr>
        <w:jc w:val="both"/>
        <w:rPr>
          <w:b/>
        </w:rPr>
      </w:pPr>
      <w:r w:rsidRPr="000A4F8F">
        <w:rPr>
          <w:b/>
        </w:rPr>
        <w:t xml:space="preserve">Капитальный ремонт скважины №1 на территории Психбольницы в </w:t>
      </w:r>
      <w:proofErr w:type="spellStart"/>
      <w:r w:rsidRPr="000A4F8F">
        <w:rPr>
          <w:b/>
        </w:rPr>
        <w:t>г</w:t>
      </w:r>
      <w:proofErr w:type="gramStart"/>
      <w:r w:rsidRPr="000A4F8F">
        <w:rPr>
          <w:b/>
        </w:rPr>
        <w:t>.Т</w:t>
      </w:r>
      <w:proofErr w:type="gramEnd"/>
      <w:r w:rsidRPr="000A4F8F">
        <w:rPr>
          <w:b/>
        </w:rPr>
        <w:t>обыл</w:t>
      </w:r>
      <w:proofErr w:type="spellEnd"/>
      <w:r>
        <w:rPr>
          <w:b/>
        </w:rPr>
        <w:t xml:space="preserve"> (мероприятие, планируемое к внесению в инвестиционную программу на 2023 год в ходе корректировки до 01.11.2023)</w:t>
      </w:r>
    </w:p>
    <w:p w:rsidR="000A4F8F" w:rsidRPr="000A4F8F" w:rsidRDefault="000A4F8F" w:rsidP="00CC1ACA">
      <w:pPr>
        <w:pStyle w:val="a3"/>
        <w:jc w:val="both"/>
      </w:pPr>
      <w:r w:rsidRPr="000A4F8F">
        <w:t>Выполнение – 100%.</w:t>
      </w:r>
    </w:p>
    <w:p w:rsidR="000A4F8F" w:rsidRDefault="000A4F8F" w:rsidP="00CC1ACA">
      <w:pPr>
        <w:pStyle w:val="a3"/>
        <w:jc w:val="both"/>
      </w:pPr>
      <w:r w:rsidRPr="000A4F8F">
        <w:t xml:space="preserve">Фактическое освоение на </w:t>
      </w:r>
      <w:r w:rsidR="00A82084">
        <w:t xml:space="preserve">текущий момент </w:t>
      </w:r>
      <w:r w:rsidRPr="000A4F8F">
        <w:t xml:space="preserve"> –</w:t>
      </w:r>
      <w:r w:rsidR="00A82084">
        <w:t xml:space="preserve"> </w:t>
      </w:r>
      <w:r w:rsidRPr="000A4F8F">
        <w:t>967,50931 тыс. тенге</w:t>
      </w:r>
    </w:p>
    <w:p w:rsidR="000A4F8F" w:rsidRDefault="000A4F8F" w:rsidP="000A4F8F">
      <w:pPr>
        <w:pStyle w:val="a3"/>
      </w:pPr>
      <w:r>
        <w:rPr>
          <w:noProof/>
          <w:lang w:eastAsia="ru-RU"/>
        </w:rPr>
        <w:drawing>
          <wp:inline distT="0" distB="0" distL="0" distR="0" wp14:anchorId="00D06DB5" wp14:editId="570D676F">
            <wp:extent cx="2700000" cy="3600000"/>
            <wp:effectExtent l="0" t="0" r="5715" b="635"/>
            <wp:docPr id="2" name="Рисунок 2" descr="D:\Documents\ИНВЕСТПРОГРАММЫ\ВЫПОЛНЕНИЕ РЕМОНТОВ (2019, 2020, 2021, 2022) - фото\2023\2023, 2 квартал\В\скважина №1 Психбольница\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ИНВЕСТПРОГРАММЫ\ВЫПОЛНЕНИЕ РЕМОНТОВ (2019, 2020, 2021, 2022) - фото\2023\2023, 2 квартал\В\скважина №1 Психбольница\00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45ED62" wp14:editId="6DB0A8A8">
            <wp:extent cx="2700000" cy="3600000"/>
            <wp:effectExtent l="0" t="0" r="5715" b="635"/>
            <wp:docPr id="1" name="Рисунок 1" descr="D:\Documents\ИНВЕСТПРОГРАММЫ\ВЫПОЛНЕНИЕ РЕМОНТОВ (2019, 2020, 2021, 2022) - фото\2023\2023, 2 квартал\В\скважина №1 Психбольница\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ИНВЕСТПРОГРАММЫ\ВЫПОЛНЕНИЕ РЕМОНТОВ (2019, 2020, 2021, 2022) - фото\2023\2023, 2 квартал\В\скважина №1 Психбольница\00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8F" w:rsidRPr="000A4F8F" w:rsidRDefault="000A4F8F" w:rsidP="000A4F8F">
      <w:pPr>
        <w:pStyle w:val="a3"/>
      </w:pPr>
    </w:p>
    <w:p w:rsidR="000A4F8F" w:rsidRDefault="000A4F8F" w:rsidP="00A82084">
      <w:pPr>
        <w:rPr>
          <w:b/>
        </w:rPr>
      </w:pPr>
    </w:p>
    <w:p w:rsidR="00B447E4" w:rsidRPr="001F7526" w:rsidRDefault="00B447E4" w:rsidP="00B447E4">
      <w:pPr>
        <w:pageBreakBefore/>
        <w:jc w:val="center"/>
        <w:rPr>
          <w:b/>
          <w:u w:val="single"/>
        </w:rPr>
      </w:pPr>
      <w:r>
        <w:rPr>
          <w:b/>
          <w:u w:val="single"/>
        </w:rPr>
        <w:lastRenderedPageBreak/>
        <w:t>Водоотведение</w:t>
      </w:r>
    </w:p>
    <w:p w:rsidR="007564AC" w:rsidRDefault="00B447E4" w:rsidP="00CC1ACA">
      <w:pPr>
        <w:pStyle w:val="a3"/>
        <w:numPr>
          <w:ilvl w:val="0"/>
          <w:numId w:val="4"/>
        </w:numPr>
        <w:jc w:val="both"/>
        <w:rPr>
          <w:b/>
        </w:rPr>
      </w:pPr>
      <w:r w:rsidRPr="00A82084">
        <w:rPr>
          <w:b/>
        </w:rPr>
        <w:t xml:space="preserve">Капитальный ремонт </w:t>
      </w:r>
      <w:r>
        <w:rPr>
          <w:b/>
        </w:rPr>
        <w:t xml:space="preserve">канализационных колодцев </w:t>
      </w:r>
      <w:r w:rsidRPr="00A82084">
        <w:rPr>
          <w:b/>
        </w:rPr>
        <w:t xml:space="preserve">в </w:t>
      </w:r>
      <w:proofErr w:type="spellStart"/>
      <w:r w:rsidRPr="00A82084">
        <w:rPr>
          <w:b/>
        </w:rPr>
        <w:t>г</w:t>
      </w:r>
      <w:proofErr w:type="gramStart"/>
      <w:r w:rsidRPr="00A82084">
        <w:rPr>
          <w:b/>
        </w:rPr>
        <w:t>.Т</w:t>
      </w:r>
      <w:proofErr w:type="gramEnd"/>
      <w:r w:rsidRPr="00A82084">
        <w:rPr>
          <w:b/>
        </w:rPr>
        <w:t>обыл</w:t>
      </w:r>
      <w:proofErr w:type="spellEnd"/>
      <w:r w:rsidRPr="00A82084">
        <w:rPr>
          <w:b/>
        </w:rPr>
        <w:t xml:space="preserve"> </w:t>
      </w:r>
    </w:p>
    <w:p w:rsidR="00B447E4" w:rsidRDefault="00B447E4" w:rsidP="007564AC">
      <w:pPr>
        <w:pStyle w:val="a3"/>
        <w:jc w:val="both"/>
        <w:rPr>
          <w:b/>
        </w:rPr>
      </w:pPr>
      <w:r w:rsidRPr="00A82084">
        <w:rPr>
          <w:b/>
        </w:rPr>
        <w:t>(мероприятие, планируемое к внесению в инвестиционную программу на 2023 год в ходе корректировки до 01.11.2023)</w:t>
      </w:r>
    </w:p>
    <w:p w:rsidR="00B447E4" w:rsidRDefault="00B447E4" w:rsidP="00CC1ACA">
      <w:pPr>
        <w:pStyle w:val="a3"/>
        <w:jc w:val="both"/>
      </w:pPr>
      <w:r>
        <w:t>План – 45 шт.</w:t>
      </w:r>
    </w:p>
    <w:p w:rsidR="00B447E4" w:rsidRPr="000A4F8F" w:rsidRDefault="00B447E4" w:rsidP="00CC1ACA">
      <w:pPr>
        <w:pStyle w:val="a3"/>
        <w:jc w:val="both"/>
      </w:pPr>
      <w:r w:rsidRPr="000A4F8F">
        <w:t xml:space="preserve">Выполнение – </w:t>
      </w:r>
      <w:r>
        <w:t>45 шт. (100</w:t>
      </w:r>
      <w:r w:rsidRPr="000A4F8F">
        <w:t>%</w:t>
      </w:r>
      <w:r>
        <w:t>)</w:t>
      </w:r>
      <w:r w:rsidRPr="000A4F8F">
        <w:t>.</w:t>
      </w:r>
    </w:p>
    <w:p w:rsidR="00B447E4" w:rsidRDefault="00B447E4" w:rsidP="00CC1ACA">
      <w:pPr>
        <w:pStyle w:val="a3"/>
        <w:jc w:val="both"/>
      </w:pPr>
      <w:r w:rsidRPr="000A4F8F">
        <w:t xml:space="preserve">Фактическое освоение на текущий момент  – </w:t>
      </w:r>
      <w:r>
        <w:t>594</w:t>
      </w:r>
      <w:r w:rsidRPr="00A82084">
        <w:t>,7</w:t>
      </w:r>
      <w:r>
        <w:t>86</w:t>
      </w:r>
      <w:r w:rsidRPr="000A4F8F">
        <w:t xml:space="preserve"> тыс. тенге</w:t>
      </w:r>
    </w:p>
    <w:p w:rsidR="00B447E4" w:rsidRPr="00A82084" w:rsidRDefault="00B447E4" w:rsidP="00B447E4">
      <w:pPr>
        <w:rPr>
          <w:b/>
        </w:rPr>
      </w:pPr>
      <w:r>
        <w:tab/>
      </w:r>
      <w:r>
        <w:rPr>
          <w:b/>
          <w:noProof/>
          <w:lang w:eastAsia="ru-RU"/>
        </w:rPr>
        <w:drawing>
          <wp:inline distT="0" distB="0" distL="0" distR="0" wp14:anchorId="30292738" wp14:editId="35D26AD5">
            <wp:extent cx="2700000" cy="3603600"/>
            <wp:effectExtent l="0" t="0" r="5715" b="0"/>
            <wp:docPr id="16" name="Рисунок 16" descr="D:\Documents\ИНВЕСТПРОГРАММЫ\ВЫПОЛНЕНИЕ РЕМОНТОВ (2019, 2020, 2021, 2022) - фото\2023\2023, 2 квартал\К\Колодцы\IMG_20230417_16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ИНВЕСТПРОГРАММЫ\ВЫПОЛНЕНИЕ РЕМОНТОВ (2019, 2020, 2021, 2022) - фото\2023\2023, 2 квартал\К\Колодцы\IMG_20230417_163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4BE070C" wp14:editId="0921152E">
            <wp:extent cx="2700000" cy="3603600"/>
            <wp:effectExtent l="0" t="0" r="5715" b="0"/>
            <wp:docPr id="17" name="Рисунок 17" descr="D:\Documents\ИНВЕСТПРОГРАММЫ\ВЫПОЛНЕНИЕ РЕМОНТОВ (2019, 2020, 2021, 2022) - фото\2023\2023, 2 квартал\К\Колодцы\IMG_20230417_16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ИНВЕСТПРОГРАММЫ\ВЫПОЛНЕНИЕ РЕМОНТОВ (2019, 2020, 2021, 2022) - фото\2023\2023, 2 квартал\К\Колодцы\IMG_20230417_1633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4AC" w:rsidRDefault="007564AC" w:rsidP="006D4B99">
      <w:pPr>
        <w:pStyle w:val="a3"/>
        <w:pageBreakBefore/>
        <w:numPr>
          <w:ilvl w:val="0"/>
          <w:numId w:val="4"/>
        </w:numPr>
        <w:ind w:left="714" w:hanging="357"/>
        <w:jc w:val="both"/>
        <w:rPr>
          <w:b/>
        </w:rPr>
      </w:pPr>
      <w:r w:rsidRPr="00A82084">
        <w:rPr>
          <w:b/>
        </w:rPr>
        <w:lastRenderedPageBreak/>
        <w:t>Капитальный ремонт</w:t>
      </w:r>
      <w:r>
        <w:rPr>
          <w:b/>
        </w:rPr>
        <w:t xml:space="preserve"> самотечной канализации возле жилого дома №82 по </w:t>
      </w:r>
      <w:proofErr w:type="spellStart"/>
      <w:r>
        <w:rPr>
          <w:b/>
        </w:rPr>
        <w:t>ул</w:t>
      </w:r>
      <w:proofErr w:type="gramStart"/>
      <w:r>
        <w:rPr>
          <w:b/>
        </w:rPr>
        <w:t>.Т</w:t>
      </w:r>
      <w:proofErr w:type="gramEnd"/>
      <w:r>
        <w:rPr>
          <w:b/>
        </w:rPr>
        <w:t>ауельсыздык</w:t>
      </w:r>
      <w:proofErr w:type="spellEnd"/>
      <w:r>
        <w:rPr>
          <w:b/>
        </w:rPr>
        <w:t xml:space="preserve"> </w:t>
      </w:r>
      <w:r w:rsidRPr="00A82084">
        <w:rPr>
          <w:b/>
        </w:rPr>
        <w:t xml:space="preserve">в </w:t>
      </w:r>
      <w:proofErr w:type="spellStart"/>
      <w:r w:rsidRPr="00A82084">
        <w:rPr>
          <w:b/>
        </w:rPr>
        <w:t>г.Тобыл</w:t>
      </w:r>
      <w:proofErr w:type="spellEnd"/>
      <w:r w:rsidRPr="00A82084">
        <w:rPr>
          <w:b/>
        </w:rPr>
        <w:t xml:space="preserve"> </w:t>
      </w:r>
    </w:p>
    <w:p w:rsidR="007564AC" w:rsidRDefault="007564AC" w:rsidP="007564AC">
      <w:pPr>
        <w:pStyle w:val="a3"/>
        <w:jc w:val="both"/>
        <w:rPr>
          <w:b/>
        </w:rPr>
      </w:pPr>
      <w:r w:rsidRPr="00A82084">
        <w:rPr>
          <w:b/>
        </w:rPr>
        <w:t>(мероприятие, планируемое к внесению в инвестиционную программу на 2023 год в ходе корректировки до 01.11.2023)</w:t>
      </w:r>
    </w:p>
    <w:p w:rsidR="007564AC" w:rsidRDefault="007564AC" w:rsidP="007564AC">
      <w:pPr>
        <w:pStyle w:val="a3"/>
        <w:jc w:val="both"/>
      </w:pPr>
      <w:r>
        <w:t>План – 40 м</w:t>
      </w:r>
    </w:p>
    <w:p w:rsidR="007564AC" w:rsidRPr="000A4F8F" w:rsidRDefault="007564AC" w:rsidP="007564AC">
      <w:pPr>
        <w:pStyle w:val="a3"/>
        <w:jc w:val="both"/>
      </w:pPr>
      <w:r w:rsidRPr="000A4F8F">
        <w:t xml:space="preserve">Выполнение – </w:t>
      </w:r>
      <w:r>
        <w:t>40 м (100</w:t>
      </w:r>
      <w:r w:rsidRPr="000A4F8F">
        <w:t>%</w:t>
      </w:r>
      <w:r>
        <w:t>)</w:t>
      </w:r>
      <w:r w:rsidRPr="000A4F8F">
        <w:t>.</w:t>
      </w:r>
    </w:p>
    <w:p w:rsidR="007564AC" w:rsidRDefault="007564AC" w:rsidP="007564AC">
      <w:pPr>
        <w:pStyle w:val="a3"/>
        <w:jc w:val="both"/>
      </w:pPr>
      <w:r w:rsidRPr="000A4F8F">
        <w:t>Фактическое освоение на текущий момент  –</w:t>
      </w:r>
      <w:r w:rsidR="006D4B99">
        <w:t xml:space="preserve"> 209</w:t>
      </w:r>
      <w:r w:rsidRPr="00A82084">
        <w:t>,</w:t>
      </w:r>
      <w:r w:rsidR="006D4B99">
        <w:t xml:space="preserve">138 </w:t>
      </w:r>
      <w:r w:rsidRPr="000A4F8F">
        <w:t>тыс. тенге</w:t>
      </w:r>
    </w:p>
    <w:p w:rsidR="00D07C8D" w:rsidRDefault="00D07C8D" w:rsidP="007564AC">
      <w:pPr>
        <w:pStyle w:val="a3"/>
        <w:jc w:val="both"/>
      </w:pPr>
    </w:p>
    <w:p w:rsidR="006D4B99" w:rsidRDefault="00D07C8D" w:rsidP="007564AC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4F35C623" wp14:editId="5CFF141D">
            <wp:extent cx="2700000" cy="3603600"/>
            <wp:effectExtent l="0" t="0" r="5715" b="0"/>
            <wp:docPr id="21" name="Рисунок 21" descr="D:\Documents\ИНВЕСТПРОГРАММЫ\ВЫПОЛНЕНИЕ РЕМОНТОВ (2019, 2020, 2021, 2022) - фото\2023\2023, 3 квартал\К\WhatsApp Image 2023-07-01 at 09.14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ИНВЕСТПРОГРАММЫ\ВЫПОЛНЕНИЕ РЕМОНТОВ (2019, 2020, 2021, 2022) - фото\2023\2023, 3 квартал\К\WhatsApp Image 2023-07-01 at 09.14.56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F6CC49" wp14:editId="4B07ECE1">
            <wp:extent cx="2700000" cy="3603600"/>
            <wp:effectExtent l="0" t="0" r="5715" b="0"/>
            <wp:docPr id="22" name="Рисунок 22" descr="D:\Documents\ИНВЕСТПРОГРАММЫ\ВЫПОЛНЕНИЕ РЕМОНТОВ (2019, 2020, 2021, 2022) - фото\2023\2023, 3 квартал\К\WhatsApp Image 2023-07-01 at 09.14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ИНВЕСТПРОГРАММЫ\ВЫПОЛНЕНИЕ РЕМОНТОВ (2019, 2020, 2021, 2022) - фото\2023\2023, 3 квартал\К\WhatsApp Image 2023-07-01 at 09.14.54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55E793" wp14:editId="50A1CB91">
            <wp:extent cx="5400000" cy="4039200"/>
            <wp:effectExtent l="0" t="0" r="0" b="0"/>
            <wp:docPr id="20" name="Рисунок 20" descr="D:\Documents\ИНВЕСТПРОГРАММЫ\ВЫПОЛНЕНИЕ РЕМОНТОВ (2019, 2020, 2021, 2022) - фото\2023\2023, 3 квартал\К\WhatsApp Image 2023-07-01 at 09.14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ИНВЕСТПРОГРАММЫ\ВЫПОЛНЕНИЕ РЕМОНТОВ (2019, 2020, 2021, 2022) - фото\2023\2023, 3 квартал\К\WhatsApp Image 2023-07-01 at 09.14.54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99" w:rsidRDefault="006D4B99" w:rsidP="006D4B99">
      <w:pPr>
        <w:pStyle w:val="a3"/>
        <w:pageBreakBefore/>
        <w:numPr>
          <w:ilvl w:val="0"/>
          <w:numId w:val="4"/>
        </w:numPr>
        <w:ind w:left="714" w:hanging="357"/>
        <w:jc w:val="both"/>
        <w:rPr>
          <w:b/>
        </w:rPr>
      </w:pPr>
      <w:r w:rsidRPr="00A82084">
        <w:rPr>
          <w:b/>
        </w:rPr>
        <w:lastRenderedPageBreak/>
        <w:t>Капитальный ремонт</w:t>
      </w:r>
      <w:r>
        <w:rPr>
          <w:b/>
        </w:rPr>
        <w:t xml:space="preserve"> самотечной канализации возле жилых домов №92, №94 по </w:t>
      </w:r>
      <w:proofErr w:type="spellStart"/>
      <w:r>
        <w:rPr>
          <w:b/>
        </w:rPr>
        <w:t>ул</w:t>
      </w:r>
      <w:proofErr w:type="gramStart"/>
      <w:r>
        <w:rPr>
          <w:b/>
        </w:rPr>
        <w:t>.Т</w:t>
      </w:r>
      <w:proofErr w:type="gramEnd"/>
      <w:r>
        <w:rPr>
          <w:b/>
        </w:rPr>
        <w:t>ауельсыздык</w:t>
      </w:r>
      <w:proofErr w:type="spellEnd"/>
      <w:r>
        <w:rPr>
          <w:b/>
        </w:rPr>
        <w:t xml:space="preserve"> </w:t>
      </w:r>
      <w:r w:rsidRPr="00A82084">
        <w:rPr>
          <w:b/>
        </w:rPr>
        <w:t xml:space="preserve">в </w:t>
      </w:r>
      <w:proofErr w:type="spellStart"/>
      <w:r w:rsidRPr="00A82084">
        <w:rPr>
          <w:b/>
        </w:rPr>
        <w:t>г.Тобыл</w:t>
      </w:r>
      <w:proofErr w:type="spellEnd"/>
      <w:r w:rsidRPr="00A82084">
        <w:rPr>
          <w:b/>
        </w:rPr>
        <w:t xml:space="preserve"> </w:t>
      </w:r>
    </w:p>
    <w:p w:rsidR="006D4B99" w:rsidRDefault="006D4B99" w:rsidP="006D4B99">
      <w:pPr>
        <w:pStyle w:val="a3"/>
        <w:jc w:val="both"/>
        <w:rPr>
          <w:b/>
        </w:rPr>
      </w:pPr>
      <w:r w:rsidRPr="00A82084">
        <w:rPr>
          <w:b/>
        </w:rPr>
        <w:t>(мероприятие, планируемое к внесению в инвестиционную программу на 2023 год в ходе корректировки до 01.11.2023)</w:t>
      </w:r>
    </w:p>
    <w:p w:rsidR="006D4B99" w:rsidRDefault="006D4B99" w:rsidP="006D4B99">
      <w:pPr>
        <w:pStyle w:val="a3"/>
        <w:jc w:val="both"/>
      </w:pPr>
      <w:r>
        <w:t>План – 52 м</w:t>
      </w:r>
    </w:p>
    <w:p w:rsidR="006D4B99" w:rsidRPr="000A4F8F" w:rsidRDefault="006D4B99" w:rsidP="006D4B99">
      <w:pPr>
        <w:pStyle w:val="a3"/>
        <w:jc w:val="both"/>
      </w:pPr>
      <w:r w:rsidRPr="000A4F8F">
        <w:t xml:space="preserve">Выполнение – </w:t>
      </w:r>
      <w:r>
        <w:t>52 м (100</w:t>
      </w:r>
      <w:r w:rsidRPr="000A4F8F">
        <w:t>%</w:t>
      </w:r>
      <w:r>
        <w:t>)</w:t>
      </w:r>
      <w:r w:rsidRPr="000A4F8F">
        <w:t>.</w:t>
      </w:r>
    </w:p>
    <w:p w:rsidR="006D4B99" w:rsidRDefault="006D4B99" w:rsidP="006D4B99">
      <w:pPr>
        <w:pStyle w:val="a3"/>
        <w:jc w:val="both"/>
      </w:pPr>
      <w:r w:rsidRPr="000A4F8F">
        <w:t>Фактическое освоение на текущий момент  –</w:t>
      </w:r>
      <w:r>
        <w:t xml:space="preserve"> 238</w:t>
      </w:r>
      <w:r w:rsidRPr="00A82084">
        <w:t>,</w:t>
      </w:r>
      <w:r>
        <w:t xml:space="preserve">355 </w:t>
      </w:r>
      <w:r w:rsidRPr="000A4F8F">
        <w:t>тыс. тенге</w:t>
      </w:r>
    </w:p>
    <w:p w:rsidR="006D4B99" w:rsidRDefault="006D4B99" w:rsidP="00B447E4">
      <w:pPr>
        <w:pStyle w:val="a3"/>
        <w:rPr>
          <w:noProof/>
          <w:lang w:eastAsia="ru-RU"/>
        </w:rPr>
      </w:pPr>
    </w:p>
    <w:p w:rsidR="00B447E4" w:rsidRDefault="004C2BC3" w:rsidP="00B447E4">
      <w:pPr>
        <w:pStyle w:val="a3"/>
      </w:pPr>
      <w:r>
        <w:rPr>
          <w:noProof/>
          <w:lang w:eastAsia="ru-RU"/>
        </w:rPr>
        <w:drawing>
          <wp:inline distT="0" distB="0" distL="0" distR="0" wp14:anchorId="54C66F5C" wp14:editId="5BAB0193">
            <wp:extent cx="2688771" cy="3596296"/>
            <wp:effectExtent l="0" t="0" r="0" b="4445"/>
            <wp:docPr id="18" name="Рисунок 18" descr="D:\Documents\ИНВЕСТПРОГРАММЫ\ВЫПОЛНЕНИЕ РЕМОНТОВ (2019, 2020, 2021, 2022) - фото\2023\2023, 3 квартал\К\WhatsApp Image 2023-07-01 at 09.1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ИНВЕСТПРОГРАММЫ\ВЫПОЛНЕНИЕ РЕМОНТОВ (2019, 2020, 2021, 2022) - фото\2023\2023, 3 квартал\К\WhatsApp Image 2023-07-01 at 09.15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2" r="25939"/>
                    <a:stretch/>
                  </pic:blipFill>
                  <pic:spPr bwMode="auto">
                    <a:xfrm>
                      <a:off x="0" y="0"/>
                      <a:ext cx="26915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0000" cy="3603600"/>
            <wp:effectExtent l="0" t="0" r="5715" b="0"/>
            <wp:docPr id="19" name="Рисунок 19" descr="D:\Documents\ИНВЕСТПРОГРАММЫ\ВЫПОЛНЕНИЕ РЕМОНТОВ (2019, 2020, 2021, 2022) - фото\2023\2023, 3 квартал\К\WhatsApp Image 2023-07-01 at 09.15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ИНВЕСТПРОГРАММЫ\ВЫПОЛНЕНИЕ РЕМОНТОВ (2019, 2020, 2021, 2022) - фото\2023\2023, 3 квартал\К\WhatsApp Image 2023-07-01 at 09.15.00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92BE1"/>
    <w:multiLevelType w:val="hybridMultilevel"/>
    <w:tmpl w:val="25B4F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A0E53"/>
    <w:multiLevelType w:val="hybridMultilevel"/>
    <w:tmpl w:val="4950FFCE"/>
    <w:lvl w:ilvl="0" w:tplc="16807B6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20594"/>
    <w:multiLevelType w:val="hybridMultilevel"/>
    <w:tmpl w:val="FF36740C"/>
    <w:lvl w:ilvl="0" w:tplc="81E4663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EF5009"/>
    <w:multiLevelType w:val="hybridMultilevel"/>
    <w:tmpl w:val="C0842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3E70E3"/>
    <w:multiLevelType w:val="hybridMultilevel"/>
    <w:tmpl w:val="C0842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E22A99"/>
    <w:multiLevelType w:val="hybridMultilevel"/>
    <w:tmpl w:val="25B4F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8D"/>
    <w:rsid w:val="000A4F8F"/>
    <w:rsid w:val="00164101"/>
    <w:rsid w:val="001A69E2"/>
    <w:rsid w:val="001F7526"/>
    <w:rsid w:val="003204B8"/>
    <w:rsid w:val="00487043"/>
    <w:rsid w:val="004C2BC3"/>
    <w:rsid w:val="006D4B99"/>
    <w:rsid w:val="0073658D"/>
    <w:rsid w:val="00742A3C"/>
    <w:rsid w:val="007564AC"/>
    <w:rsid w:val="00775390"/>
    <w:rsid w:val="007D3200"/>
    <w:rsid w:val="00911BE9"/>
    <w:rsid w:val="009C5DFF"/>
    <w:rsid w:val="00A82084"/>
    <w:rsid w:val="00B447E4"/>
    <w:rsid w:val="00BA536A"/>
    <w:rsid w:val="00CC1ACA"/>
    <w:rsid w:val="00D0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F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F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7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10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2023-06-30T09:53:00Z</dcterms:created>
  <dcterms:modified xsi:type="dcterms:W3CDTF">2023-07-10T10:53:00Z</dcterms:modified>
</cp:coreProperties>
</file>